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8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648"/>
      </w:tblGrid>
      <w:tr w:rsidR="0072404F" w:rsidRPr="0072404F" w:rsidTr="0072404F">
        <w:trPr>
          <w:trHeight w:val="165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4F" w:rsidRPr="0072404F" w:rsidRDefault="0072404F" w:rsidP="0072404F">
            <w:pPr>
              <w:rPr>
                <w:sz w:val="20"/>
                <w:szCs w:val="20"/>
              </w:rPr>
            </w:pPr>
            <w:proofErr w:type="gramStart"/>
            <w:r w:rsidRPr="0072404F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Самарская</w:t>
            </w:r>
            <w:proofErr w:type="gramEnd"/>
            <w:r w:rsidRPr="0072404F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 обл., г. Тольятти, ул. Коммунальная 32</w:t>
            </w:r>
          </w:p>
        </w:tc>
      </w:tr>
      <w:tr w:rsidR="0072404F" w:rsidRPr="0072404F" w:rsidTr="0072404F">
        <w:trPr>
          <w:trHeight w:val="8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4F" w:rsidRPr="0072404F" w:rsidRDefault="0072404F" w:rsidP="0072404F">
            <w:pPr>
              <w:rPr>
                <w:sz w:val="20"/>
                <w:szCs w:val="20"/>
              </w:rPr>
            </w:pPr>
            <w:r w:rsidRPr="0072404F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ТЦ "Арбуз" 2-й этаж</w:t>
            </w:r>
          </w:p>
        </w:tc>
      </w:tr>
      <w:tr w:rsidR="0072404F" w:rsidRPr="00491808" w:rsidTr="0072404F">
        <w:trPr>
          <w:trHeight w:val="79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4F" w:rsidRPr="0072404F" w:rsidRDefault="0072404F" w:rsidP="0072404F">
            <w:pPr>
              <w:rPr>
                <w:sz w:val="20"/>
                <w:szCs w:val="20"/>
                <w:lang w:val="en-US"/>
              </w:rPr>
            </w:pPr>
            <w:r w:rsidRPr="0072404F">
              <w:rPr>
                <w:rFonts w:ascii="Georgia" w:hAnsi="Georgia"/>
                <w:b/>
                <w:bCs/>
                <w:color w:val="000000"/>
                <w:sz w:val="20"/>
                <w:szCs w:val="20"/>
                <w:lang w:val="en-US"/>
              </w:rPr>
              <w:t>E-mail: info@eko-komposit.ru</w:t>
            </w:r>
          </w:p>
        </w:tc>
      </w:tr>
      <w:tr w:rsidR="0072404F" w:rsidRPr="0072404F" w:rsidTr="0072404F">
        <w:trPr>
          <w:trHeight w:val="8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4F" w:rsidRPr="0072404F" w:rsidRDefault="0072404F" w:rsidP="0072404F">
            <w:pPr>
              <w:rPr>
                <w:sz w:val="20"/>
                <w:szCs w:val="20"/>
              </w:rPr>
            </w:pPr>
            <w:r w:rsidRPr="0072404F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Сайт: </w:t>
            </w:r>
            <w:proofErr w:type="spellStart"/>
            <w:r w:rsidRPr="0072404F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www.eko-komposit.ru</w:t>
            </w:r>
            <w:proofErr w:type="spellEnd"/>
          </w:p>
        </w:tc>
      </w:tr>
    </w:tbl>
    <w:p w:rsidR="0072404F" w:rsidRPr="002A51D7" w:rsidRDefault="0072404F" w:rsidP="009B4DEB">
      <w:pPr>
        <w:tabs>
          <w:tab w:val="left" w:pos="1640"/>
        </w:tabs>
        <w:rPr>
          <w:sz w:val="36"/>
          <w:szCs w:val="44"/>
        </w:rPr>
      </w:pPr>
      <w:r>
        <w:rPr>
          <w:sz w:val="36"/>
          <w:szCs w:val="44"/>
        </w:rPr>
        <w:t xml:space="preserve">     </w:t>
      </w:r>
      <w:r w:rsidR="009B4DEB">
        <w:rPr>
          <w:sz w:val="36"/>
          <w:szCs w:val="44"/>
        </w:rPr>
        <w:t>Компания «</w:t>
      </w:r>
      <w:proofErr w:type="spellStart"/>
      <w:r w:rsidR="009B4DEB">
        <w:rPr>
          <w:sz w:val="36"/>
          <w:szCs w:val="44"/>
        </w:rPr>
        <w:t>Эко-Композит</w:t>
      </w:r>
      <w:proofErr w:type="spellEnd"/>
      <w:r w:rsidR="009B4DEB">
        <w:rPr>
          <w:sz w:val="36"/>
          <w:szCs w:val="44"/>
        </w:rPr>
        <w:t>»</w:t>
      </w:r>
    </w:p>
    <w:p w:rsidR="009B4DEB" w:rsidRPr="002A51D7" w:rsidRDefault="009B4DEB" w:rsidP="009B4DEB">
      <w:pPr>
        <w:tabs>
          <w:tab w:val="left" w:pos="1640"/>
        </w:tabs>
        <w:rPr>
          <w:sz w:val="36"/>
          <w:szCs w:val="44"/>
        </w:rPr>
      </w:pPr>
    </w:p>
    <w:p w:rsidR="008234DA" w:rsidRPr="00F37337" w:rsidRDefault="00F37337" w:rsidP="00B04C61">
      <w:pPr>
        <w:tabs>
          <w:tab w:val="left" w:pos="1640"/>
        </w:tabs>
        <w:rPr>
          <w:b/>
          <w:i/>
          <w:sz w:val="32"/>
          <w:szCs w:val="32"/>
        </w:rPr>
      </w:pPr>
      <w:r w:rsidRPr="00F37337">
        <w:rPr>
          <w:b/>
          <w:i/>
          <w:sz w:val="32"/>
          <w:szCs w:val="32"/>
        </w:rPr>
        <w:t>Грядки из ДПК</w:t>
      </w:r>
      <w:proofErr w:type="gramStart"/>
      <w:r w:rsidRPr="00F37337">
        <w:rPr>
          <w:b/>
          <w:i/>
          <w:sz w:val="32"/>
          <w:szCs w:val="32"/>
        </w:rPr>
        <w:t xml:space="preserve"> ,</w:t>
      </w:r>
      <w:proofErr w:type="gramEnd"/>
      <w:r w:rsidRPr="00F37337">
        <w:rPr>
          <w:b/>
          <w:i/>
          <w:sz w:val="32"/>
          <w:szCs w:val="32"/>
        </w:rPr>
        <w:t xml:space="preserve"> цвет : Желтый</w:t>
      </w:r>
    </w:p>
    <w:p w:rsidR="009B4DEB" w:rsidRDefault="0072404F" w:rsidP="0072404F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</w:t>
      </w:r>
      <w:r w:rsidRPr="0072404F">
        <w:rPr>
          <w:b/>
          <w:bCs/>
          <w:color w:val="000000"/>
          <w:sz w:val="22"/>
          <w:szCs w:val="22"/>
        </w:rPr>
        <w:t xml:space="preserve">Телефон: 8 (8482) 93 08 27, 62 08 30 </w:t>
      </w:r>
      <w:r>
        <w:rPr>
          <w:b/>
          <w:bCs/>
          <w:color w:val="000000"/>
          <w:sz w:val="22"/>
          <w:szCs w:val="22"/>
        </w:rPr>
        <w:t xml:space="preserve">, </w:t>
      </w:r>
      <w:r w:rsidRPr="0072404F">
        <w:rPr>
          <w:b/>
          <w:bCs/>
          <w:color w:val="000000"/>
          <w:sz w:val="22"/>
          <w:szCs w:val="22"/>
        </w:rPr>
        <w:t>+7 927 210 32 00</w:t>
      </w:r>
    </w:p>
    <w:p w:rsidR="0072404F" w:rsidRPr="0072404F" w:rsidRDefault="0072404F" w:rsidP="0072404F">
      <w:pPr>
        <w:jc w:val="center"/>
        <w:rPr>
          <w:sz w:val="22"/>
          <w:szCs w:val="22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835"/>
        <w:gridCol w:w="2977"/>
        <w:gridCol w:w="1134"/>
        <w:gridCol w:w="1134"/>
      </w:tblGrid>
      <w:tr w:rsidR="00792B8D" w:rsidRPr="00C04479" w:rsidTr="00792B8D">
        <w:trPr>
          <w:trHeight w:val="296"/>
        </w:trPr>
        <w:tc>
          <w:tcPr>
            <w:tcW w:w="2835" w:type="dxa"/>
            <w:vMerge w:val="restart"/>
          </w:tcPr>
          <w:p w:rsidR="00792B8D" w:rsidRDefault="00792B8D" w:rsidP="00D21695">
            <w:pPr>
              <w:tabs>
                <w:tab w:val="left" w:pos="164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60922" cy="3324225"/>
                  <wp:effectExtent l="19050" t="0" r="0" b="0"/>
                  <wp:docPr id="17" name="Рисунок 16" descr="IMG-20201118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1118-WA0003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3328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792B8D" w:rsidRPr="00C04479" w:rsidRDefault="00792B8D" w:rsidP="00D21695">
            <w:pPr>
              <w:tabs>
                <w:tab w:val="left" w:pos="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spellStart"/>
            <w:proofErr w:type="gramEnd"/>
            <w:r>
              <w:rPr>
                <w:sz w:val="28"/>
                <w:szCs w:val="28"/>
              </w:rPr>
              <w:t>ДхШхВ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792B8D" w:rsidRPr="00C04479" w:rsidRDefault="00792B8D" w:rsidP="00D21695">
            <w:pPr>
              <w:tabs>
                <w:tab w:val="left" w:pos="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</w:t>
            </w:r>
          </w:p>
        </w:tc>
        <w:tc>
          <w:tcPr>
            <w:tcW w:w="1134" w:type="dxa"/>
            <w:shd w:val="clear" w:color="auto" w:fill="auto"/>
          </w:tcPr>
          <w:p w:rsidR="00792B8D" w:rsidRPr="00C04479" w:rsidRDefault="00792B8D" w:rsidP="00D21695">
            <w:pPr>
              <w:tabs>
                <w:tab w:val="left" w:pos="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руб.</w:t>
            </w:r>
          </w:p>
        </w:tc>
        <w:tc>
          <w:tcPr>
            <w:tcW w:w="1134" w:type="dxa"/>
          </w:tcPr>
          <w:p w:rsidR="00792B8D" w:rsidRDefault="00792B8D" w:rsidP="00491808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92B8D" w:rsidRPr="00491808" w:rsidRDefault="00792B8D" w:rsidP="00491808">
            <w:pPr>
              <w:tabs>
                <w:tab w:val="left" w:pos="164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91808">
              <w:rPr>
                <w:b/>
                <w:sz w:val="28"/>
                <w:szCs w:val="28"/>
              </w:rPr>
              <w:t>-20%</w:t>
            </w:r>
          </w:p>
        </w:tc>
      </w:tr>
      <w:tr w:rsidR="00792B8D" w:rsidRPr="00C04479" w:rsidTr="00792B8D">
        <w:trPr>
          <w:trHeight w:val="611"/>
        </w:trPr>
        <w:tc>
          <w:tcPr>
            <w:tcW w:w="2835" w:type="dxa"/>
            <w:vMerge/>
          </w:tcPr>
          <w:p w:rsidR="00792B8D" w:rsidRPr="00736981" w:rsidRDefault="00792B8D" w:rsidP="00D21695">
            <w:pPr>
              <w:tabs>
                <w:tab w:val="left" w:pos="164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92B8D" w:rsidRPr="00736981" w:rsidRDefault="00792B8D" w:rsidP="00D21695">
            <w:pPr>
              <w:tabs>
                <w:tab w:val="left" w:pos="164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36981">
              <w:rPr>
                <w:b/>
                <w:i/>
                <w:sz w:val="28"/>
                <w:szCs w:val="28"/>
              </w:rPr>
              <w:t>Грядка</w:t>
            </w:r>
          </w:p>
          <w:p w:rsidR="00792B8D" w:rsidRPr="00C04479" w:rsidRDefault="00792B8D" w:rsidP="00931195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2000х1000х150  мм</w:t>
            </w:r>
          </w:p>
        </w:tc>
        <w:tc>
          <w:tcPr>
            <w:tcW w:w="2977" w:type="dxa"/>
            <w:shd w:val="clear" w:color="auto" w:fill="auto"/>
          </w:tcPr>
          <w:p w:rsidR="00792B8D" w:rsidRDefault="00792B8D" w:rsidP="00931195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 3 метра : 2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792B8D" w:rsidRPr="00931195" w:rsidRDefault="00792B8D" w:rsidP="00931195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Pr="00491808"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профиль :</w:t>
            </w:r>
            <w:proofErr w:type="gramEnd"/>
            <w:r>
              <w:rPr>
                <w:sz w:val="28"/>
                <w:szCs w:val="28"/>
              </w:rPr>
              <w:t xml:space="preserve"> 1,2 </w:t>
            </w:r>
            <w:proofErr w:type="spellStart"/>
            <w:r>
              <w:rPr>
                <w:sz w:val="28"/>
                <w:szCs w:val="28"/>
              </w:rPr>
              <w:t>м.пог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 w:rsidRPr="0072404F">
              <w:rPr>
                <w:b/>
                <w:sz w:val="28"/>
                <w:szCs w:val="28"/>
              </w:rPr>
              <w:t>2,142</w:t>
            </w:r>
          </w:p>
        </w:tc>
        <w:tc>
          <w:tcPr>
            <w:tcW w:w="1134" w:type="dxa"/>
          </w:tcPr>
          <w:p w:rsidR="00792B8D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1,713</w:t>
            </w: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92B8D" w:rsidRPr="00C04479" w:rsidTr="00792B8D">
        <w:trPr>
          <w:trHeight w:val="705"/>
        </w:trPr>
        <w:tc>
          <w:tcPr>
            <w:tcW w:w="2835" w:type="dxa"/>
            <w:vMerge/>
          </w:tcPr>
          <w:p w:rsidR="00792B8D" w:rsidRPr="00736981" w:rsidRDefault="00792B8D" w:rsidP="00736981">
            <w:pPr>
              <w:tabs>
                <w:tab w:val="left" w:pos="164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92B8D" w:rsidRPr="00736981" w:rsidRDefault="00792B8D" w:rsidP="00736981">
            <w:pPr>
              <w:tabs>
                <w:tab w:val="left" w:pos="164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36981">
              <w:rPr>
                <w:b/>
                <w:i/>
                <w:sz w:val="28"/>
                <w:szCs w:val="28"/>
              </w:rPr>
              <w:t>Грядка</w:t>
            </w:r>
          </w:p>
          <w:p w:rsidR="00792B8D" w:rsidRDefault="00792B8D" w:rsidP="00D21695">
            <w:pPr>
              <w:tabs>
                <w:tab w:val="left" w:pos="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2000х1000х300 мм</w:t>
            </w:r>
          </w:p>
        </w:tc>
        <w:tc>
          <w:tcPr>
            <w:tcW w:w="2977" w:type="dxa"/>
            <w:shd w:val="clear" w:color="auto" w:fill="auto"/>
          </w:tcPr>
          <w:p w:rsidR="00792B8D" w:rsidRDefault="00792B8D" w:rsidP="00931195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 3 метра : 4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792B8D" w:rsidRPr="00931195" w:rsidRDefault="00792B8D" w:rsidP="00931195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Pr="00931195"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профиль :</w:t>
            </w:r>
            <w:proofErr w:type="gramEnd"/>
            <w:r>
              <w:rPr>
                <w:sz w:val="28"/>
                <w:szCs w:val="28"/>
              </w:rPr>
              <w:t xml:space="preserve"> 1,8 </w:t>
            </w:r>
            <w:proofErr w:type="spellStart"/>
            <w:r>
              <w:rPr>
                <w:sz w:val="28"/>
                <w:szCs w:val="28"/>
              </w:rPr>
              <w:t>м.пог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 w:rsidRPr="0072404F">
              <w:rPr>
                <w:b/>
                <w:sz w:val="28"/>
                <w:szCs w:val="28"/>
              </w:rPr>
              <w:t>4,104</w:t>
            </w:r>
          </w:p>
        </w:tc>
        <w:tc>
          <w:tcPr>
            <w:tcW w:w="1134" w:type="dxa"/>
          </w:tcPr>
          <w:p w:rsidR="00792B8D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3,283</w:t>
            </w:r>
          </w:p>
        </w:tc>
      </w:tr>
      <w:tr w:rsidR="00792B8D" w:rsidRPr="00C04479" w:rsidTr="00792B8D">
        <w:trPr>
          <w:trHeight w:val="658"/>
        </w:trPr>
        <w:tc>
          <w:tcPr>
            <w:tcW w:w="2835" w:type="dxa"/>
            <w:vMerge/>
          </w:tcPr>
          <w:p w:rsidR="00792B8D" w:rsidRPr="00736981" w:rsidRDefault="00792B8D" w:rsidP="00736981">
            <w:pPr>
              <w:tabs>
                <w:tab w:val="left" w:pos="164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92B8D" w:rsidRPr="00736981" w:rsidRDefault="00792B8D" w:rsidP="00736981">
            <w:pPr>
              <w:tabs>
                <w:tab w:val="left" w:pos="164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36981">
              <w:rPr>
                <w:b/>
                <w:i/>
                <w:sz w:val="28"/>
                <w:szCs w:val="28"/>
              </w:rPr>
              <w:t>Грядка</w:t>
            </w:r>
          </w:p>
          <w:p w:rsidR="00792B8D" w:rsidRPr="00D23841" w:rsidRDefault="00792B8D" w:rsidP="009B4DEB">
            <w:pPr>
              <w:tabs>
                <w:tab w:val="left" w:pos="1640"/>
              </w:tabs>
              <w:rPr>
                <w:sz w:val="28"/>
                <w:szCs w:val="28"/>
              </w:rPr>
            </w:pPr>
            <w:r w:rsidRPr="00D23841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>х1000х150 мм</w:t>
            </w:r>
          </w:p>
        </w:tc>
        <w:tc>
          <w:tcPr>
            <w:tcW w:w="2977" w:type="dxa"/>
            <w:shd w:val="clear" w:color="auto" w:fill="auto"/>
          </w:tcPr>
          <w:p w:rsidR="00792B8D" w:rsidRDefault="00792B8D" w:rsidP="00D23841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 4 метра : 2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792B8D" w:rsidRPr="00D23841" w:rsidRDefault="00792B8D" w:rsidP="00D23841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Pr="00D23841"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профиль :</w:t>
            </w:r>
            <w:proofErr w:type="gramEnd"/>
            <w:r>
              <w:rPr>
                <w:sz w:val="28"/>
                <w:szCs w:val="28"/>
              </w:rPr>
              <w:t xml:space="preserve"> 1,2 </w:t>
            </w:r>
            <w:proofErr w:type="spellStart"/>
            <w:r>
              <w:rPr>
                <w:sz w:val="28"/>
                <w:szCs w:val="28"/>
              </w:rPr>
              <w:t>и.пог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 w:rsidRPr="0072404F">
              <w:rPr>
                <w:b/>
                <w:sz w:val="28"/>
                <w:szCs w:val="28"/>
              </w:rPr>
              <w:t>2,736</w:t>
            </w:r>
          </w:p>
        </w:tc>
        <w:tc>
          <w:tcPr>
            <w:tcW w:w="1134" w:type="dxa"/>
          </w:tcPr>
          <w:p w:rsidR="00792B8D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2,188</w:t>
            </w:r>
          </w:p>
        </w:tc>
      </w:tr>
      <w:tr w:rsidR="00792B8D" w:rsidRPr="00C04479" w:rsidTr="00792B8D">
        <w:trPr>
          <w:trHeight w:val="554"/>
        </w:trPr>
        <w:tc>
          <w:tcPr>
            <w:tcW w:w="2835" w:type="dxa"/>
            <w:vMerge/>
          </w:tcPr>
          <w:p w:rsidR="00792B8D" w:rsidRPr="00736981" w:rsidRDefault="00792B8D" w:rsidP="00736981">
            <w:pPr>
              <w:tabs>
                <w:tab w:val="left" w:pos="164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92B8D" w:rsidRPr="00736981" w:rsidRDefault="00792B8D" w:rsidP="00736981">
            <w:pPr>
              <w:tabs>
                <w:tab w:val="left" w:pos="164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36981">
              <w:rPr>
                <w:b/>
                <w:i/>
                <w:sz w:val="28"/>
                <w:szCs w:val="28"/>
              </w:rPr>
              <w:t>Грядка</w:t>
            </w:r>
          </w:p>
          <w:p w:rsidR="00792B8D" w:rsidRPr="00D23841" w:rsidRDefault="00792B8D" w:rsidP="009B4DEB">
            <w:pPr>
              <w:tabs>
                <w:tab w:val="left" w:pos="1640"/>
              </w:tabs>
              <w:rPr>
                <w:sz w:val="28"/>
                <w:szCs w:val="28"/>
              </w:rPr>
            </w:pPr>
            <w:r w:rsidRPr="00D23841">
              <w:rPr>
                <w:sz w:val="28"/>
                <w:szCs w:val="28"/>
              </w:rPr>
              <w:t>3000х1000х300 мм</w:t>
            </w:r>
          </w:p>
        </w:tc>
        <w:tc>
          <w:tcPr>
            <w:tcW w:w="2977" w:type="dxa"/>
            <w:shd w:val="clear" w:color="auto" w:fill="auto"/>
          </w:tcPr>
          <w:p w:rsidR="00792B8D" w:rsidRDefault="00792B8D" w:rsidP="00D23841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 4 метра : 4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792B8D" w:rsidRPr="00C04479" w:rsidRDefault="00792B8D" w:rsidP="00D23841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Pr="00D23841"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профиль :</w:t>
            </w:r>
            <w:proofErr w:type="gramEnd"/>
            <w:r>
              <w:rPr>
                <w:sz w:val="28"/>
                <w:szCs w:val="28"/>
              </w:rPr>
              <w:t xml:space="preserve"> 1,8 </w:t>
            </w:r>
            <w:proofErr w:type="spellStart"/>
            <w:r>
              <w:rPr>
                <w:sz w:val="28"/>
                <w:szCs w:val="28"/>
              </w:rPr>
              <w:t>м.пог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 w:rsidRPr="0072404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 </w:t>
            </w:r>
            <w:r w:rsidRPr="0072404F">
              <w:rPr>
                <w:b/>
                <w:sz w:val="28"/>
                <w:szCs w:val="28"/>
              </w:rPr>
              <w:t>292</w:t>
            </w:r>
          </w:p>
        </w:tc>
        <w:tc>
          <w:tcPr>
            <w:tcW w:w="1134" w:type="dxa"/>
          </w:tcPr>
          <w:p w:rsidR="00792B8D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4,233</w:t>
            </w:r>
          </w:p>
        </w:tc>
      </w:tr>
      <w:tr w:rsidR="00792B8D" w:rsidRPr="00C04479" w:rsidTr="00792B8D">
        <w:trPr>
          <w:trHeight w:val="705"/>
        </w:trPr>
        <w:tc>
          <w:tcPr>
            <w:tcW w:w="2835" w:type="dxa"/>
            <w:vMerge/>
          </w:tcPr>
          <w:p w:rsidR="00792B8D" w:rsidRPr="00736981" w:rsidRDefault="00792B8D" w:rsidP="00736981">
            <w:pPr>
              <w:tabs>
                <w:tab w:val="left" w:pos="164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92B8D" w:rsidRPr="00736981" w:rsidRDefault="00792B8D" w:rsidP="00736981">
            <w:pPr>
              <w:tabs>
                <w:tab w:val="left" w:pos="164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36981">
              <w:rPr>
                <w:b/>
                <w:i/>
                <w:sz w:val="28"/>
                <w:szCs w:val="28"/>
              </w:rPr>
              <w:t>Грядка</w:t>
            </w:r>
          </w:p>
          <w:p w:rsidR="00792B8D" w:rsidRPr="00675222" w:rsidRDefault="00792B8D" w:rsidP="00D21695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4000х1000х150 мм</w:t>
            </w:r>
          </w:p>
        </w:tc>
        <w:tc>
          <w:tcPr>
            <w:tcW w:w="2977" w:type="dxa"/>
            <w:shd w:val="clear" w:color="auto" w:fill="auto"/>
          </w:tcPr>
          <w:p w:rsidR="00792B8D" w:rsidRDefault="00792B8D" w:rsidP="00736981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3 метра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 шт.</w:t>
            </w:r>
          </w:p>
          <w:p w:rsidR="00792B8D" w:rsidRDefault="00792B8D" w:rsidP="00736981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4 метра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 шт.</w:t>
            </w:r>
          </w:p>
          <w:p w:rsidR="00792B8D" w:rsidRPr="00736981" w:rsidRDefault="00792B8D" w:rsidP="00736981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профиль :</w:t>
            </w:r>
            <w:proofErr w:type="gramEnd"/>
            <w:r>
              <w:rPr>
                <w:sz w:val="28"/>
                <w:szCs w:val="28"/>
              </w:rPr>
              <w:t xml:space="preserve"> 1,2 </w:t>
            </w:r>
            <w:proofErr w:type="spellStart"/>
            <w:r>
              <w:rPr>
                <w:sz w:val="28"/>
                <w:szCs w:val="28"/>
              </w:rPr>
              <w:t>м.пог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 w:rsidRPr="0072404F">
              <w:rPr>
                <w:b/>
                <w:sz w:val="28"/>
                <w:szCs w:val="28"/>
              </w:rPr>
              <w:t>3,627</w:t>
            </w:r>
          </w:p>
        </w:tc>
        <w:tc>
          <w:tcPr>
            <w:tcW w:w="1134" w:type="dxa"/>
          </w:tcPr>
          <w:p w:rsidR="00792B8D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2,901</w:t>
            </w:r>
          </w:p>
        </w:tc>
      </w:tr>
      <w:tr w:rsidR="00792B8D" w:rsidRPr="00C04479" w:rsidTr="00792B8D">
        <w:trPr>
          <w:trHeight w:val="680"/>
        </w:trPr>
        <w:tc>
          <w:tcPr>
            <w:tcW w:w="2835" w:type="dxa"/>
            <w:vMerge/>
          </w:tcPr>
          <w:p w:rsidR="00792B8D" w:rsidRPr="00736981" w:rsidRDefault="00792B8D" w:rsidP="00736981">
            <w:pPr>
              <w:tabs>
                <w:tab w:val="left" w:pos="164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92B8D" w:rsidRPr="00736981" w:rsidRDefault="00792B8D" w:rsidP="00736981">
            <w:pPr>
              <w:tabs>
                <w:tab w:val="left" w:pos="164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36981">
              <w:rPr>
                <w:b/>
                <w:i/>
                <w:sz w:val="28"/>
                <w:szCs w:val="28"/>
              </w:rPr>
              <w:t>Грядка</w:t>
            </w:r>
          </w:p>
          <w:p w:rsidR="00792B8D" w:rsidRPr="00675222" w:rsidRDefault="00792B8D" w:rsidP="00D21695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4000х1000х300 мм</w:t>
            </w:r>
          </w:p>
        </w:tc>
        <w:tc>
          <w:tcPr>
            <w:tcW w:w="2977" w:type="dxa"/>
            <w:shd w:val="clear" w:color="auto" w:fill="auto"/>
          </w:tcPr>
          <w:p w:rsidR="00792B8D" w:rsidRDefault="00792B8D" w:rsidP="00736981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 4 метра : 5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792B8D" w:rsidRPr="00C04479" w:rsidRDefault="00792B8D" w:rsidP="00736981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Pr="00D23841"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профиль :</w:t>
            </w:r>
            <w:proofErr w:type="gramEnd"/>
            <w:r>
              <w:rPr>
                <w:sz w:val="28"/>
                <w:szCs w:val="28"/>
              </w:rPr>
              <w:t xml:space="preserve"> 1,8 </w:t>
            </w:r>
            <w:proofErr w:type="spellStart"/>
            <w:r>
              <w:rPr>
                <w:sz w:val="28"/>
                <w:szCs w:val="28"/>
              </w:rPr>
              <w:t>м.пог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 w:rsidRPr="0072404F">
              <w:rPr>
                <w:b/>
                <w:sz w:val="28"/>
                <w:szCs w:val="28"/>
              </w:rPr>
              <w:t>6,480</w:t>
            </w:r>
          </w:p>
        </w:tc>
        <w:tc>
          <w:tcPr>
            <w:tcW w:w="1134" w:type="dxa"/>
          </w:tcPr>
          <w:p w:rsidR="00792B8D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5,184</w:t>
            </w:r>
          </w:p>
        </w:tc>
      </w:tr>
      <w:tr w:rsidR="00792B8D" w:rsidRPr="00C04479" w:rsidTr="00792B8D">
        <w:trPr>
          <w:trHeight w:val="390"/>
        </w:trPr>
        <w:tc>
          <w:tcPr>
            <w:tcW w:w="2835" w:type="dxa"/>
            <w:vMerge w:val="restart"/>
          </w:tcPr>
          <w:p w:rsidR="00792B8D" w:rsidRDefault="00792B8D" w:rsidP="00801C9B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57350" cy="1428750"/>
                  <wp:effectExtent l="19050" t="0" r="0" b="0"/>
                  <wp:docPr id="18" name="Рисунок 17" descr="IMG-20201118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1118-WA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6" cy="1433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792B8D" w:rsidRPr="00397A51" w:rsidRDefault="00792B8D" w:rsidP="00801C9B">
            <w:pPr>
              <w:tabs>
                <w:tab w:val="left" w:pos="164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97A51">
              <w:rPr>
                <w:b/>
                <w:i/>
                <w:sz w:val="28"/>
                <w:szCs w:val="28"/>
              </w:rPr>
              <w:t xml:space="preserve"> Клумба</w:t>
            </w:r>
          </w:p>
          <w:p w:rsidR="00792B8D" w:rsidRPr="00C04479" w:rsidRDefault="00792B8D" w:rsidP="00801C9B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500х500х150 мм</w:t>
            </w:r>
          </w:p>
        </w:tc>
        <w:tc>
          <w:tcPr>
            <w:tcW w:w="2977" w:type="dxa"/>
            <w:shd w:val="clear" w:color="auto" w:fill="auto"/>
          </w:tcPr>
          <w:p w:rsidR="00792B8D" w:rsidRDefault="00792B8D" w:rsidP="00EF681E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 3 метра : 1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792B8D" w:rsidRPr="00EF681E" w:rsidRDefault="00792B8D" w:rsidP="00EF681E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Pr="00EF68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профиль : 1,2 </w:t>
            </w:r>
            <w:proofErr w:type="spellStart"/>
            <w:r>
              <w:rPr>
                <w:sz w:val="28"/>
                <w:szCs w:val="28"/>
              </w:rPr>
              <w:t>м.пог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 w:rsidRPr="0072404F">
              <w:rPr>
                <w:b/>
                <w:sz w:val="28"/>
                <w:szCs w:val="28"/>
              </w:rPr>
              <w:t>1,251</w:t>
            </w:r>
          </w:p>
        </w:tc>
        <w:tc>
          <w:tcPr>
            <w:tcW w:w="1134" w:type="dxa"/>
          </w:tcPr>
          <w:p w:rsidR="00792B8D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1,000</w:t>
            </w:r>
          </w:p>
        </w:tc>
      </w:tr>
      <w:tr w:rsidR="00792B8D" w:rsidRPr="00C04479" w:rsidTr="00792B8D">
        <w:trPr>
          <w:trHeight w:val="512"/>
        </w:trPr>
        <w:tc>
          <w:tcPr>
            <w:tcW w:w="2835" w:type="dxa"/>
            <w:vMerge/>
          </w:tcPr>
          <w:p w:rsidR="00792B8D" w:rsidRDefault="00792B8D" w:rsidP="00050BB6">
            <w:pPr>
              <w:tabs>
                <w:tab w:val="left" w:pos="164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92B8D" w:rsidRPr="00397A51" w:rsidRDefault="00792B8D" w:rsidP="00050BB6">
            <w:pPr>
              <w:tabs>
                <w:tab w:val="left" w:pos="164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97A51">
              <w:rPr>
                <w:b/>
                <w:i/>
                <w:sz w:val="28"/>
                <w:szCs w:val="28"/>
              </w:rPr>
              <w:t xml:space="preserve"> Клумба</w:t>
            </w:r>
          </w:p>
          <w:p w:rsidR="00792B8D" w:rsidRDefault="00792B8D" w:rsidP="00050BB6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500х500х300 мм</w:t>
            </w:r>
          </w:p>
        </w:tc>
        <w:tc>
          <w:tcPr>
            <w:tcW w:w="2977" w:type="dxa"/>
            <w:shd w:val="clear" w:color="auto" w:fill="auto"/>
          </w:tcPr>
          <w:p w:rsidR="00792B8D" w:rsidRDefault="00792B8D" w:rsidP="00EF681E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 4 метра : 1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792B8D" w:rsidRPr="00EF681E" w:rsidRDefault="00792B8D" w:rsidP="00EF681E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Pr="00EF681E"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профиль :</w:t>
            </w:r>
            <w:proofErr w:type="gramEnd"/>
            <w:r>
              <w:rPr>
                <w:sz w:val="28"/>
                <w:szCs w:val="28"/>
              </w:rPr>
              <w:t xml:space="preserve"> 1,8 </w:t>
            </w:r>
            <w:proofErr w:type="spellStart"/>
            <w:r>
              <w:rPr>
                <w:sz w:val="28"/>
                <w:szCs w:val="28"/>
              </w:rPr>
              <w:t>м.пог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 w:rsidRPr="0072404F">
              <w:rPr>
                <w:b/>
                <w:sz w:val="28"/>
                <w:szCs w:val="28"/>
              </w:rPr>
              <w:t>1,728</w:t>
            </w:r>
          </w:p>
        </w:tc>
        <w:tc>
          <w:tcPr>
            <w:tcW w:w="1134" w:type="dxa"/>
          </w:tcPr>
          <w:p w:rsidR="00792B8D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1,382</w:t>
            </w:r>
          </w:p>
        </w:tc>
      </w:tr>
      <w:tr w:rsidR="00792B8D" w:rsidRPr="00C04479" w:rsidTr="00792B8D">
        <w:trPr>
          <w:trHeight w:val="405"/>
        </w:trPr>
        <w:tc>
          <w:tcPr>
            <w:tcW w:w="2835" w:type="dxa"/>
            <w:vMerge/>
          </w:tcPr>
          <w:p w:rsidR="00792B8D" w:rsidRDefault="00792B8D" w:rsidP="00397A51">
            <w:pPr>
              <w:tabs>
                <w:tab w:val="left" w:pos="164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92B8D" w:rsidRPr="00397A51" w:rsidRDefault="00792B8D" w:rsidP="00397A51">
            <w:pPr>
              <w:tabs>
                <w:tab w:val="left" w:pos="164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97A51">
              <w:rPr>
                <w:b/>
                <w:i/>
                <w:sz w:val="28"/>
                <w:szCs w:val="28"/>
              </w:rPr>
              <w:t xml:space="preserve"> Клумба</w:t>
            </w:r>
          </w:p>
          <w:p w:rsidR="00792B8D" w:rsidRPr="00C04479" w:rsidRDefault="00792B8D" w:rsidP="00397A51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1000х1000х150 мм</w:t>
            </w:r>
          </w:p>
        </w:tc>
        <w:tc>
          <w:tcPr>
            <w:tcW w:w="2977" w:type="dxa"/>
            <w:shd w:val="clear" w:color="auto" w:fill="auto"/>
          </w:tcPr>
          <w:p w:rsidR="00792B8D" w:rsidRDefault="00792B8D" w:rsidP="00EF681E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4 метра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 шт.</w:t>
            </w:r>
          </w:p>
          <w:p w:rsidR="00792B8D" w:rsidRPr="00EF681E" w:rsidRDefault="00792B8D" w:rsidP="00EF681E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профиль :</w:t>
            </w:r>
            <w:proofErr w:type="gramEnd"/>
            <w:r>
              <w:rPr>
                <w:sz w:val="28"/>
                <w:szCs w:val="28"/>
              </w:rPr>
              <w:t xml:space="preserve"> 1.2 </w:t>
            </w:r>
            <w:proofErr w:type="spellStart"/>
            <w:r>
              <w:rPr>
                <w:sz w:val="28"/>
                <w:szCs w:val="28"/>
              </w:rPr>
              <w:t>м.пог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 w:rsidRPr="0072404F">
              <w:rPr>
                <w:b/>
                <w:sz w:val="28"/>
                <w:szCs w:val="28"/>
              </w:rPr>
              <w:t>1,548</w:t>
            </w:r>
          </w:p>
        </w:tc>
        <w:tc>
          <w:tcPr>
            <w:tcW w:w="1134" w:type="dxa"/>
          </w:tcPr>
          <w:p w:rsidR="00792B8D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1,238</w:t>
            </w:r>
          </w:p>
        </w:tc>
      </w:tr>
      <w:tr w:rsidR="00792B8D" w:rsidRPr="00C04479" w:rsidTr="00792B8D">
        <w:trPr>
          <w:trHeight w:val="600"/>
        </w:trPr>
        <w:tc>
          <w:tcPr>
            <w:tcW w:w="2835" w:type="dxa"/>
            <w:vMerge/>
          </w:tcPr>
          <w:p w:rsidR="00792B8D" w:rsidRDefault="00792B8D" w:rsidP="00050BB6">
            <w:pPr>
              <w:tabs>
                <w:tab w:val="left" w:pos="164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92B8D" w:rsidRPr="00397A51" w:rsidRDefault="00792B8D" w:rsidP="00050BB6">
            <w:pPr>
              <w:tabs>
                <w:tab w:val="left" w:pos="164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97A51">
              <w:rPr>
                <w:b/>
                <w:i/>
                <w:sz w:val="28"/>
                <w:szCs w:val="28"/>
              </w:rPr>
              <w:t xml:space="preserve"> Клумба</w:t>
            </w:r>
          </w:p>
          <w:p w:rsidR="00792B8D" w:rsidRDefault="00792B8D" w:rsidP="00050BB6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1000х1000х300 мм</w:t>
            </w:r>
          </w:p>
        </w:tc>
        <w:tc>
          <w:tcPr>
            <w:tcW w:w="2977" w:type="dxa"/>
            <w:shd w:val="clear" w:color="auto" w:fill="auto"/>
          </w:tcPr>
          <w:p w:rsidR="00792B8D" w:rsidRDefault="00792B8D" w:rsidP="00EF681E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 4 метра : 2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792B8D" w:rsidRPr="00C04479" w:rsidRDefault="00792B8D" w:rsidP="00EF681E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Pr="00EF68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профиль : 1,8 </w:t>
            </w:r>
            <w:proofErr w:type="spellStart"/>
            <w:r>
              <w:rPr>
                <w:sz w:val="28"/>
                <w:szCs w:val="28"/>
              </w:rPr>
              <w:t>м.пог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 w:rsidRPr="0072404F">
              <w:rPr>
                <w:b/>
                <w:sz w:val="28"/>
                <w:szCs w:val="28"/>
              </w:rPr>
              <w:t>2,916</w:t>
            </w:r>
          </w:p>
        </w:tc>
        <w:tc>
          <w:tcPr>
            <w:tcW w:w="1134" w:type="dxa"/>
          </w:tcPr>
          <w:p w:rsidR="00792B8D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2,332</w:t>
            </w:r>
          </w:p>
        </w:tc>
      </w:tr>
      <w:tr w:rsidR="00792B8D" w:rsidRPr="00C04479" w:rsidTr="00792B8D">
        <w:trPr>
          <w:trHeight w:val="480"/>
        </w:trPr>
        <w:tc>
          <w:tcPr>
            <w:tcW w:w="2835" w:type="dxa"/>
            <w:vMerge/>
          </w:tcPr>
          <w:p w:rsidR="00792B8D" w:rsidRDefault="00792B8D" w:rsidP="00397A51">
            <w:pPr>
              <w:tabs>
                <w:tab w:val="left" w:pos="164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92B8D" w:rsidRPr="00397A51" w:rsidRDefault="00792B8D" w:rsidP="00397A51">
            <w:pPr>
              <w:tabs>
                <w:tab w:val="left" w:pos="164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97A51">
              <w:rPr>
                <w:b/>
                <w:i/>
                <w:sz w:val="28"/>
                <w:szCs w:val="28"/>
              </w:rPr>
              <w:t xml:space="preserve"> Клумба</w:t>
            </w:r>
          </w:p>
          <w:p w:rsidR="00792B8D" w:rsidRPr="00C04479" w:rsidRDefault="00792B8D" w:rsidP="00397A51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1500х1500х150 мм</w:t>
            </w:r>
          </w:p>
        </w:tc>
        <w:tc>
          <w:tcPr>
            <w:tcW w:w="2977" w:type="dxa"/>
            <w:shd w:val="clear" w:color="auto" w:fill="auto"/>
          </w:tcPr>
          <w:p w:rsidR="00792B8D" w:rsidRDefault="00792B8D" w:rsidP="00EF681E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 3 метра : 2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792B8D" w:rsidRPr="00C04479" w:rsidRDefault="00792B8D" w:rsidP="00EF681E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Pr="00EF68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профиль : 1,2 </w:t>
            </w:r>
            <w:proofErr w:type="spellStart"/>
            <w:r>
              <w:rPr>
                <w:sz w:val="28"/>
                <w:szCs w:val="28"/>
              </w:rPr>
              <w:t>м.пог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 w:rsidRPr="0072404F">
              <w:rPr>
                <w:b/>
                <w:sz w:val="28"/>
                <w:szCs w:val="28"/>
              </w:rPr>
              <w:t>2,142</w:t>
            </w:r>
          </w:p>
        </w:tc>
        <w:tc>
          <w:tcPr>
            <w:tcW w:w="1134" w:type="dxa"/>
          </w:tcPr>
          <w:p w:rsidR="00792B8D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1,713</w:t>
            </w:r>
          </w:p>
        </w:tc>
      </w:tr>
      <w:tr w:rsidR="00792B8D" w:rsidRPr="00C04479" w:rsidTr="00792B8D">
        <w:trPr>
          <w:trHeight w:val="390"/>
        </w:trPr>
        <w:tc>
          <w:tcPr>
            <w:tcW w:w="2835" w:type="dxa"/>
            <w:vMerge/>
          </w:tcPr>
          <w:p w:rsidR="00792B8D" w:rsidRDefault="00792B8D" w:rsidP="00397A51">
            <w:pPr>
              <w:tabs>
                <w:tab w:val="left" w:pos="164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92B8D" w:rsidRPr="00397A51" w:rsidRDefault="00792B8D" w:rsidP="00397A51">
            <w:pPr>
              <w:tabs>
                <w:tab w:val="left" w:pos="164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97A51">
              <w:rPr>
                <w:b/>
                <w:i/>
                <w:sz w:val="28"/>
                <w:szCs w:val="28"/>
              </w:rPr>
              <w:t xml:space="preserve"> Клумба</w:t>
            </w:r>
          </w:p>
          <w:p w:rsidR="00792B8D" w:rsidRPr="00C04479" w:rsidRDefault="00792B8D" w:rsidP="00397A51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1500х1500х300 мм</w:t>
            </w:r>
          </w:p>
        </w:tc>
        <w:tc>
          <w:tcPr>
            <w:tcW w:w="2977" w:type="dxa"/>
            <w:shd w:val="clear" w:color="auto" w:fill="auto"/>
          </w:tcPr>
          <w:p w:rsidR="00792B8D" w:rsidRDefault="00792B8D" w:rsidP="00EF681E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 3 метра : 4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792B8D" w:rsidRPr="00C04479" w:rsidRDefault="00792B8D" w:rsidP="00EF681E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Pr="00EF68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профиль : 1,8 </w:t>
            </w:r>
            <w:proofErr w:type="spellStart"/>
            <w:r>
              <w:rPr>
                <w:sz w:val="28"/>
                <w:szCs w:val="28"/>
              </w:rPr>
              <w:t>м.пог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 w:rsidRPr="0072404F">
              <w:rPr>
                <w:b/>
                <w:sz w:val="28"/>
                <w:szCs w:val="28"/>
              </w:rPr>
              <w:t>4,104</w:t>
            </w:r>
          </w:p>
        </w:tc>
        <w:tc>
          <w:tcPr>
            <w:tcW w:w="1134" w:type="dxa"/>
          </w:tcPr>
          <w:p w:rsidR="00792B8D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3,283</w:t>
            </w:r>
          </w:p>
        </w:tc>
      </w:tr>
      <w:tr w:rsidR="00792B8D" w:rsidRPr="00C04479" w:rsidTr="00792B8D">
        <w:trPr>
          <w:trHeight w:val="1636"/>
        </w:trPr>
        <w:tc>
          <w:tcPr>
            <w:tcW w:w="2835" w:type="dxa"/>
          </w:tcPr>
          <w:p w:rsidR="00792B8D" w:rsidRDefault="00792B8D" w:rsidP="00801C9B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57350" cy="1047750"/>
                  <wp:effectExtent l="19050" t="0" r="0" b="0"/>
                  <wp:docPr id="19" name="Рисунок 18" descr="цц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цц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142" cy="1046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792B8D" w:rsidRDefault="00792B8D" w:rsidP="00801C9B">
            <w:pPr>
              <w:tabs>
                <w:tab w:val="left" w:pos="1640"/>
              </w:tabs>
              <w:rPr>
                <w:sz w:val="28"/>
                <w:szCs w:val="28"/>
              </w:rPr>
            </w:pPr>
          </w:p>
          <w:p w:rsidR="00792B8D" w:rsidRDefault="00792B8D" w:rsidP="00801C9B">
            <w:pPr>
              <w:tabs>
                <w:tab w:val="left" w:pos="1640"/>
              </w:tabs>
              <w:rPr>
                <w:sz w:val="28"/>
                <w:szCs w:val="28"/>
              </w:rPr>
            </w:pPr>
          </w:p>
          <w:p w:rsidR="00792B8D" w:rsidRPr="00B04C61" w:rsidRDefault="00792B8D" w:rsidP="00801C9B">
            <w:pPr>
              <w:tabs>
                <w:tab w:val="left" w:pos="1640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92B8D" w:rsidRDefault="00792B8D" w:rsidP="00D21695">
            <w:pPr>
              <w:tabs>
                <w:tab w:val="left" w:pos="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92B8D" w:rsidRDefault="00792B8D" w:rsidP="00D21695">
            <w:pPr>
              <w:tabs>
                <w:tab w:val="left" w:pos="1640"/>
              </w:tabs>
              <w:jc w:val="center"/>
              <w:rPr>
                <w:sz w:val="28"/>
                <w:szCs w:val="28"/>
              </w:rPr>
            </w:pPr>
          </w:p>
          <w:p w:rsidR="00792B8D" w:rsidRDefault="00792B8D" w:rsidP="00D21695">
            <w:pPr>
              <w:tabs>
                <w:tab w:val="left" w:pos="1640"/>
              </w:tabs>
              <w:jc w:val="center"/>
              <w:rPr>
                <w:sz w:val="28"/>
                <w:szCs w:val="28"/>
              </w:rPr>
            </w:pPr>
          </w:p>
          <w:p w:rsidR="00792B8D" w:rsidRPr="00C04479" w:rsidRDefault="00792B8D" w:rsidP="00B04C61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B04C61">
              <w:rPr>
                <w:b/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профиль</w:t>
            </w:r>
          </w:p>
        </w:tc>
        <w:tc>
          <w:tcPr>
            <w:tcW w:w="1134" w:type="dxa"/>
            <w:shd w:val="clear" w:color="auto" w:fill="auto"/>
          </w:tcPr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 w:rsidRPr="0072404F">
              <w:rPr>
                <w:b/>
                <w:sz w:val="28"/>
                <w:szCs w:val="28"/>
              </w:rPr>
              <w:t xml:space="preserve">300р.  </w:t>
            </w:r>
            <w:proofErr w:type="spellStart"/>
            <w:r w:rsidRPr="0072404F">
              <w:rPr>
                <w:b/>
                <w:sz w:val="28"/>
                <w:szCs w:val="28"/>
              </w:rPr>
              <w:t>М.пог</w:t>
            </w:r>
            <w:proofErr w:type="spellEnd"/>
            <w:r w:rsidRPr="0072404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92B8D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240р.</w:t>
            </w: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М.пог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792B8D" w:rsidRPr="00C04479" w:rsidTr="00792B8D">
        <w:trPr>
          <w:trHeight w:val="1760"/>
        </w:trPr>
        <w:tc>
          <w:tcPr>
            <w:tcW w:w="2835" w:type="dxa"/>
          </w:tcPr>
          <w:p w:rsidR="00792B8D" w:rsidRPr="00D21695" w:rsidRDefault="00792B8D" w:rsidP="00D21695">
            <w:pPr>
              <w:tabs>
                <w:tab w:val="left" w:pos="1640"/>
              </w:tabs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62125" cy="1701697"/>
                  <wp:effectExtent l="19050" t="0" r="9525" b="0"/>
                  <wp:docPr id="16" name="Рисунок 14" descr="IMG-20201118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1118-WA000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01" cy="170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792B8D" w:rsidRPr="00D21695" w:rsidRDefault="00792B8D" w:rsidP="00D21695">
            <w:pPr>
              <w:tabs>
                <w:tab w:val="left" w:pos="16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92B8D" w:rsidRDefault="00792B8D" w:rsidP="00D21695">
            <w:pPr>
              <w:tabs>
                <w:tab w:val="left" w:pos="1640"/>
              </w:tabs>
              <w:jc w:val="center"/>
              <w:rPr>
                <w:sz w:val="28"/>
                <w:szCs w:val="28"/>
              </w:rPr>
            </w:pPr>
          </w:p>
          <w:p w:rsidR="00792B8D" w:rsidRDefault="00792B8D" w:rsidP="00D21695">
            <w:pPr>
              <w:tabs>
                <w:tab w:val="left" w:pos="1640"/>
              </w:tabs>
              <w:jc w:val="center"/>
              <w:rPr>
                <w:sz w:val="28"/>
                <w:szCs w:val="28"/>
              </w:rPr>
            </w:pPr>
          </w:p>
          <w:p w:rsidR="00792B8D" w:rsidRPr="00C04479" w:rsidRDefault="00792B8D" w:rsidP="00D21695">
            <w:pPr>
              <w:tabs>
                <w:tab w:val="left" w:pos="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 </w:t>
            </w:r>
            <w:proofErr w:type="spellStart"/>
            <w:r>
              <w:rPr>
                <w:sz w:val="28"/>
                <w:szCs w:val="28"/>
              </w:rPr>
              <w:t>грядочная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 w:rsidRPr="0072404F">
              <w:rPr>
                <w:b/>
                <w:sz w:val="28"/>
                <w:szCs w:val="28"/>
              </w:rPr>
              <w:t xml:space="preserve">297 р. </w:t>
            </w: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72404F">
              <w:rPr>
                <w:b/>
                <w:sz w:val="28"/>
                <w:szCs w:val="28"/>
              </w:rPr>
              <w:t>М.пог</w:t>
            </w:r>
            <w:proofErr w:type="spellEnd"/>
            <w:r w:rsidRPr="0072404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92B8D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  <w:p w:rsidR="00792B8D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 р.</w:t>
            </w:r>
          </w:p>
          <w:p w:rsidR="00792B8D" w:rsidRPr="0072404F" w:rsidRDefault="00792B8D" w:rsidP="00D21695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М.пог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9207D7" w:rsidRPr="00D94DD0" w:rsidRDefault="009207D7" w:rsidP="009207D7">
      <w:pPr>
        <w:suppressAutoHyphens/>
        <w:rPr>
          <w:sz w:val="20"/>
          <w:szCs w:val="20"/>
          <w:lang w:eastAsia="ar-SA"/>
        </w:rPr>
      </w:pPr>
    </w:p>
    <w:p w:rsidR="00D94DD0" w:rsidRDefault="00D94DD0" w:rsidP="009B4DEB"/>
    <w:p w:rsidR="005E2F2A" w:rsidRDefault="005E2F2A"/>
    <w:sectPr w:rsidR="005E2F2A" w:rsidSect="00801C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DEB"/>
    <w:rsid w:val="00017348"/>
    <w:rsid w:val="00050BB6"/>
    <w:rsid w:val="001C2852"/>
    <w:rsid w:val="00225011"/>
    <w:rsid w:val="00243A93"/>
    <w:rsid w:val="00397A51"/>
    <w:rsid w:val="004629DF"/>
    <w:rsid w:val="00491808"/>
    <w:rsid w:val="005D169E"/>
    <w:rsid w:val="005E2F2A"/>
    <w:rsid w:val="005F1863"/>
    <w:rsid w:val="00675222"/>
    <w:rsid w:val="0072404F"/>
    <w:rsid w:val="00725DDA"/>
    <w:rsid w:val="00736981"/>
    <w:rsid w:val="007633E8"/>
    <w:rsid w:val="00792B8D"/>
    <w:rsid w:val="007D6242"/>
    <w:rsid w:val="007E7EB5"/>
    <w:rsid w:val="00801C9B"/>
    <w:rsid w:val="008234DA"/>
    <w:rsid w:val="009207D7"/>
    <w:rsid w:val="00931195"/>
    <w:rsid w:val="009B4DEB"/>
    <w:rsid w:val="00A03AA3"/>
    <w:rsid w:val="00A06EE0"/>
    <w:rsid w:val="00AB5511"/>
    <w:rsid w:val="00B04C61"/>
    <w:rsid w:val="00B47A36"/>
    <w:rsid w:val="00D21695"/>
    <w:rsid w:val="00D23841"/>
    <w:rsid w:val="00D32735"/>
    <w:rsid w:val="00D34465"/>
    <w:rsid w:val="00D50D97"/>
    <w:rsid w:val="00D94DD0"/>
    <w:rsid w:val="00DD65F8"/>
    <w:rsid w:val="00DF1F69"/>
    <w:rsid w:val="00E8587B"/>
    <w:rsid w:val="00EB6370"/>
    <w:rsid w:val="00EF681E"/>
    <w:rsid w:val="00F21A43"/>
    <w:rsid w:val="00F37337"/>
    <w:rsid w:val="00F4707C"/>
    <w:rsid w:val="00F562D0"/>
    <w:rsid w:val="00F7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1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1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72404F"/>
    <w:rPr>
      <w:rFonts w:ascii="Georgia" w:hAnsi="Georgia" w:hint="default"/>
      <w:b/>
      <w:bCs/>
      <w:i w:val="0"/>
      <w:iCs w:val="0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user7</cp:lastModifiedBy>
  <cp:revision>13</cp:revision>
  <cp:lastPrinted>2020-11-16T10:21:00Z</cp:lastPrinted>
  <dcterms:created xsi:type="dcterms:W3CDTF">2018-04-05T08:23:00Z</dcterms:created>
  <dcterms:modified xsi:type="dcterms:W3CDTF">2020-11-18T12:52:00Z</dcterms:modified>
</cp:coreProperties>
</file>